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E87C08" w14:textId="43C38AD9" w:rsidR="008F35BE" w:rsidRDefault="00535FD5" w:rsidP="00266F43">
      <w:pPr>
        <w:jc w:val="center"/>
      </w:pPr>
      <w:r w:rsidRPr="00535FD5">
        <w:rPr>
          <w:noProof/>
        </w:rPr>
        <w:drawing>
          <wp:inline distT="0" distB="0" distL="0" distR="0" wp14:anchorId="3FB2920E" wp14:editId="4099FA27">
            <wp:extent cx="3801005" cy="485843"/>
            <wp:effectExtent l="0" t="0" r="0" b="9525"/>
            <wp:docPr id="1" name="Imagen 1" descr="Icon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 descr="Icono&#10;&#10;Descripción generada automáticamente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801005" cy="4858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EB3645" w14:textId="77777777" w:rsidR="008F35BE" w:rsidRDefault="008F35BE" w:rsidP="0005029B">
      <w:pPr>
        <w:tabs>
          <w:tab w:val="left" w:pos="6892"/>
        </w:tabs>
        <w:spacing w:after="0" w:line="240" w:lineRule="atLeast"/>
        <w:ind w:left="6192"/>
        <w:jc w:val="right"/>
      </w:pPr>
      <w:r>
        <w:t>AVALMADRID, S.G.R.</w:t>
      </w:r>
    </w:p>
    <w:p w14:paraId="578DB62E" w14:textId="46077B5E" w:rsidR="008F35BE" w:rsidRDefault="0077651C" w:rsidP="0005029B">
      <w:pPr>
        <w:tabs>
          <w:tab w:val="left" w:pos="6892"/>
        </w:tabs>
        <w:spacing w:after="0" w:line="240" w:lineRule="atLeast"/>
        <w:ind w:left="6192"/>
        <w:jc w:val="right"/>
      </w:pPr>
      <w:r>
        <w:t>Avenida de los Toreros, 3</w:t>
      </w:r>
    </w:p>
    <w:p w14:paraId="7292D6A1" w14:textId="13AABE7D" w:rsidR="008F35BE" w:rsidRDefault="008F35BE" w:rsidP="0005029B">
      <w:pPr>
        <w:tabs>
          <w:tab w:val="left" w:pos="6892"/>
        </w:tabs>
        <w:spacing w:after="0" w:line="240" w:lineRule="atLeast"/>
        <w:ind w:left="6192"/>
        <w:jc w:val="right"/>
      </w:pPr>
      <w:r>
        <w:t>280</w:t>
      </w:r>
      <w:r w:rsidR="0077651C">
        <w:t>28</w:t>
      </w:r>
      <w:r>
        <w:t xml:space="preserve"> MADRID</w:t>
      </w:r>
    </w:p>
    <w:p w14:paraId="0640C91D" w14:textId="77777777" w:rsidR="008F35BE" w:rsidRDefault="008F35BE" w:rsidP="004E67B4">
      <w:pPr>
        <w:spacing w:line="240" w:lineRule="auto"/>
      </w:pPr>
    </w:p>
    <w:p w14:paraId="7E70234A" w14:textId="77777777" w:rsidR="008F35BE" w:rsidRPr="004E67B4" w:rsidRDefault="008F35BE" w:rsidP="004E67B4">
      <w:pPr>
        <w:spacing w:line="240" w:lineRule="auto"/>
        <w:rPr>
          <w:sz w:val="20"/>
          <w:szCs w:val="20"/>
        </w:rPr>
      </w:pPr>
      <w:r w:rsidRPr="004E67B4">
        <w:rPr>
          <w:sz w:val="20"/>
          <w:szCs w:val="20"/>
        </w:rPr>
        <w:t>Por la presente,  D./Dña.                                                                                  , con NIF/Tarjeta de Residencia nº                             como representante legal de la sociedad</w:t>
      </w:r>
    </w:p>
    <w:p w14:paraId="2F06D235" w14:textId="77777777" w:rsidR="008F35BE" w:rsidRPr="004E67B4" w:rsidRDefault="008F35BE" w:rsidP="004E67B4">
      <w:pPr>
        <w:spacing w:line="240" w:lineRule="auto"/>
        <w:rPr>
          <w:sz w:val="20"/>
          <w:szCs w:val="20"/>
        </w:rPr>
      </w:pPr>
      <w:r w:rsidRPr="004E67B4">
        <w:rPr>
          <w:sz w:val="20"/>
          <w:szCs w:val="20"/>
        </w:rPr>
        <w:t xml:space="preserve">                                                                                                    con CIF                                   solicita la baja de socio </w:t>
      </w:r>
      <w:r>
        <w:rPr>
          <w:sz w:val="20"/>
          <w:szCs w:val="20"/>
        </w:rPr>
        <w:t xml:space="preserve">partícipe </w:t>
      </w:r>
      <w:r w:rsidRPr="004E67B4">
        <w:rPr>
          <w:sz w:val="20"/>
          <w:szCs w:val="20"/>
        </w:rPr>
        <w:t>de Avalmadrid, S.G.R., así como el reembolso de las participaciones sociales suscritas con fecha                              .</w:t>
      </w:r>
    </w:p>
    <w:p w14:paraId="33BB0CB4" w14:textId="77777777" w:rsidR="008F35BE" w:rsidRDefault="008F35BE" w:rsidP="004E67B4">
      <w:pPr>
        <w:spacing w:line="240" w:lineRule="auto"/>
        <w:rPr>
          <w:sz w:val="20"/>
          <w:szCs w:val="20"/>
        </w:rPr>
      </w:pPr>
      <w:r w:rsidRPr="004E67B4">
        <w:rPr>
          <w:sz w:val="20"/>
          <w:szCs w:val="20"/>
        </w:rPr>
        <w:t xml:space="preserve">Ruego transfieran la cantidad a abonar al siguiente número de cuenta: </w:t>
      </w:r>
    </w:p>
    <w:p w14:paraId="29E319E0" w14:textId="77777777" w:rsidR="008F35BE" w:rsidRPr="004E67B4" w:rsidRDefault="008F35BE" w:rsidP="004E67B4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Titular de la Cuenta:</w:t>
      </w:r>
    </w:p>
    <w:p w14:paraId="086480F8" w14:textId="77777777" w:rsidR="008F35BE" w:rsidRPr="004E67B4" w:rsidRDefault="008F35BE" w:rsidP="004E67B4">
      <w:pPr>
        <w:spacing w:line="240" w:lineRule="auto"/>
        <w:rPr>
          <w:sz w:val="20"/>
          <w:szCs w:val="20"/>
        </w:rPr>
      </w:pPr>
      <w:r w:rsidRPr="004E67B4">
        <w:rPr>
          <w:sz w:val="20"/>
          <w:szCs w:val="20"/>
        </w:rPr>
        <w:t>Entidad:</w:t>
      </w:r>
    </w:p>
    <w:p w14:paraId="12B44E5D" w14:textId="77777777" w:rsidR="008F35BE" w:rsidRPr="004E67B4" w:rsidRDefault="008F35BE" w:rsidP="004E67B4">
      <w:pPr>
        <w:spacing w:line="240" w:lineRule="auto"/>
        <w:rPr>
          <w:sz w:val="20"/>
          <w:szCs w:val="20"/>
        </w:rPr>
      </w:pPr>
      <w:r w:rsidRPr="004E67B4">
        <w:rPr>
          <w:sz w:val="20"/>
          <w:szCs w:val="20"/>
        </w:rPr>
        <w:t>Sucursal:</w:t>
      </w:r>
    </w:p>
    <w:p w14:paraId="2A2EF5F7" w14:textId="77777777" w:rsidR="008F35BE" w:rsidRPr="004E67B4" w:rsidRDefault="008F35BE" w:rsidP="004E67B4">
      <w:pPr>
        <w:spacing w:line="240" w:lineRule="auto"/>
        <w:rPr>
          <w:sz w:val="20"/>
          <w:szCs w:val="20"/>
        </w:rPr>
      </w:pPr>
      <w:r w:rsidRPr="004E67B4">
        <w:rPr>
          <w:sz w:val="20"/>
          <w:szCs w:val="20"/>
        </w:rPr>
        <w:t>D.C.:</w:t>
      </w:r>
    </w:p>
    <w:p w14:paraId="669ED6B3" w14:textId="77777777" w:rsidR="008F35BE" w:rsidRPr="004E67B4" w:rsidRDefault="008F35BE" w:rsidP="004E67B4">
      <w:pPr>
        <w:spacing w:line="240" w:lineRule="auto"/>
        <w:rPr>
          <w:sz w:val="20"/>
          <w:szCs w:val="20"/>
        </w:rPr>
      </w:pPr>
      <w:r w:rsidRPr="004E67B4">
        <w:rPr>
          <w:sz w:val="20"/>
          <w:szCs w:val="20"/>
        </w:rPr>
        <w:t>Nº cuenta:</w:t>
      </w:r>
    </w:p>
    <w:p w14:paraId="769F864A" w14:textId="77777777" w:rsidR="008F35BE" w:rsidRDefault="008F35BE" w:rsidP="004E67B4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Para cualquier aclaración o duda que les pueda surgir, les facilito teléfono de contacto y correo electrónico:</w:t>
      </w:r>
    </w:p>
    <w:p w14:paraId="60EFA8FC" w14:textId="77777777" w:rsidR="008F35BE" w:rsidRDefault="008F35BE" w:rsidP="004E67B4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Teléfono:</w:t>
      </w:r>
    </w:p>
    <w:p w14:paraId="6532BF29" w14:textId="77777777" w:rsidR="008F35BE" w:rsidRPr="004E67B4" w:rsidRDefault="008F35BE" w:rsidP="004E67B4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Correo electrónico: </w:t>
      </w:r>
    </w:p>
    <w:p w14:paraId="66DC6C26" w14:textId="77777777" w:rsidR="008F35BE" w:rsidRPr="004E67B4" w:rsidRDefault="008F35BE" w:rsidP="004E67B4">
      <w:pPr>
        <w:spacing w:line="240" w:lineRule="auto"/>
        <w:rPr>
          <w:sz w:val="20"/>
          <w:szCs w:val="20"/>
        </w:rPr>
      </w:pPr>
    </w:p>
    <w:p w14:paraId="312DC8FE" w14:textId="77777777" w:rsidR="008F35BE" w:rsidRPr="004E67B4" w:rsidRDefault="008F35BE" w:rsidP="004E67B4">
      <w:pPr>
        <w:spacing w:line="240" w:lineRule="auto"/>
        <w:rPr>
          <w:sz w:val="20"/>
          <w:szCs w:val="20"/>
        </w:rPr>
      </w:pPr>
      <w:r w:rsidRPr="004E67B4">
        <w:rPr>
          <w:sz w:val="20"/>
          <w:szCs w:val="20"/>
        </w:rPr>
        <w:t>Madrid,        de                                    de              .</w:t>
      </w:r>
    </w:p>
    <w:p w14:paraId="44849449" w14:textId="77777777" w:rsidR="008F35BE" w:rsidRDefault="008F35BE" w:rsidP="004E67B4">
      <w:pPr>
        <w:spacing w:line="240" w:lineRule="auto"/>
        <w:rPr>
          <w:sz w:val="20"/>
          <w:szCs w:val="20"/>
        </w:rPr>
      </w:pPr>
      <w:r w:rsidRPr="001946F4">
        <w:rPr>
          <w:sz w:val="20"/>
          <w:szCs w:val="20"/>
        </w:rPr>
        <w:t>Nombre Empresa:</w:t>
      </w:r>
    </w:p>
    <w:p w14:paraId="2D399075" w14:textId="77777777" w:rsidR="008F35BE" w:rsidRPr="004E67B4" w:rsidRDefault="008F35BE" w:rsidP="004E67B4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P.P.</w:t>
      </w:r>
    </w:p>
    <w:p w14:paraId="1467AD7A" w14:textId="77777777" w:rsidR="008F35BE" w:rsidRPr="004E67B4" w:rsidRDefault="008F35BE" w:rsidP="004E67B4">
      <w:pPr>
        <w:spacing w:line="240" w:lineRule="auto"/>
        <w:rPr>
          <w:sz w:val="20"/>
          <w:szCs w:val="20"/>
        </w:rPr>
      </w:pPr>
    </w:p>
    <w:p w14:paraId="6876D40B" w14:textId="77777777" w:rsidR="008F35BE" w:rsidRPr="004E67B4" w:rsidRDefault="008F35BE" w:rsidP="004E67B4">
      <w:pPr>
        <w:spacing w:line="240" w:lineRule="auto"/>
        <w:rPr>
          <w:sz w:val="20"/>
          <w:szCs w:val="20"/>
        </w:rPr>
      </w:pPr>
    </w:p>
    <w:p w14:paraId="31B1A913" w14:textId="77777777" w:rsidR="008F35BE" w:rsidRPr="004E67B4" w:rsidRDefault="008F35BE" w:rsidP="004E67B4">
      <w:pPr>
        <w:spacing w:line="240" w:lineRule="auto"/>
        <w:rPr>
          <w:sz w:val="20"/>
          <w:szCs w:val="20"/>
        </w:rPr>
      </w:pPr>
      <w:r w:rsidRPr="004E67B4">
        <w:rPr>
          <w:sz w:val="20"/>
          <w:szCs w:val="20"/>
        </w:rPr>
        <w:t>Fdo: D.</w:t>
      </w:r>
      <w:r>
        <w:rPr>
          <w:sz w:val="20"/>
          <w:szCs w:val="20"/>
        </w:rPr>
        <w:t>/</w:t>
      </w:r>
      <w:r w:rsidRPr="004E67B4">
        <w:rPr>
          <w:sz w:val="20"/>
          <w:szCs w:val="20"/>
        </w:rPr>
        <w:t>Dña.:</w:t>
      </w:r>
    </w:p>
    <w:p w14:paraId="07B01A25" w14:textId="77777777" w:rsidR="008F35BE" w:rsidRDefault="008F35BE">
      <w:pPr>
        <w:rPr>
          <w:sz w:val="20"/>
          <w:szCs w:val="20"/>
        </w:rPr>
      </w:pPr>
    </w:p>
    <w:p w14:paraId="09E7A18F" w14:textId="77777777" w:rsidR="008F35BE" w:rsidRPr="004E67B4" w:rsidRDefault="0005029B" w:rsidP="0005029B">
      <w:pPr>
        <w:spacing w:before="100" w:beforeAutospacing="1" w:after="100" w:afterAutospacing="1" w:line="330" w:lineRule="atLeast"/>
        <w:jc w:val="both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Nota Informativa. Habrá de acompañarse a la solicitud: fotocopia del </w:t>
      </w:r>
      <w:r w:rsidR="00CF4393" w:rsidRPr="00CF4393">
        <w:rPr>
          <w:b/>
          <w:bCs/>
          <w:sz w:val="20"/>
          <w:szCs w:val="20"/>
        </w:rPr>
        <w:t>NIF/Tarjeta de Residencia</w:t>
      </w:r>
      <w:r>
        <w:rPr>
          <w:b/>
          <w:bCs/>
          <w:sz w:val="20"/>
          <w:szCs w:val="20"/>
        </w:rPr>
        <w:t xml:space="preserve"> y poderes del representante de la sociedad</w:t>
      </w:r>
      <w:r w:rsidR="00D91F29">
        <w:rPr>
          <w:b/>
          <w:bCs/>
          <w:sz w:val="20"/>
          <w:szCs w:val="20"/>
        </w:rPr>
        <w:t xml:space="preserve">, </w:t>
      </w:r>
      <w:r w:rsidR="00D91F29" w:rsidRPr="00D91F29">
        <w:rPr>
          <w:b/>
          <w:bCs/>
          <w:sz w:val="20"/>
          <w:szCs w:val="20"/>
        </w:rPr>
        <w:t>ac</w:t>
      </w:r>
      <w:r w:rsidR="00D91F29">
        <w:rPr>
          <w:b/>
          <w:bCs/>
          <w:sz w:val="20"/>
          <w:szCs w:val="20"/>
        </w:rPr>
        <w:t>ompañado de los documentos que</w:t>
      </w:r>
      <w:r w:rsidR="00D91F29" w:rsidRPr="00D91F29">
        <w:rPr>
          <w:b/>
          <w:bCs/>
          <w:sz w:val="20"/>
          <w:szCs w:val="20"/>
        </w:rPr>
        <w:t xml:space="preserve"> acrediten</w:t>
      </w:r>
      <w:r w:rsidR="00D91F29">
        <w:rPr>
          <w:b/>
          <w:bCs/>
          <w:sz w:val="20"/>
          <w:szCs w:val="20"/>
        </w:rPr>
        <w:t xml:space="preserve"> </w:t>
      </w:r>
      <w:r w:rsidR="00D91F29" w:rsidRPr="00D91F29">
        <w:rPr>
          <w:b/>
          <w:bCs/>
          <w:sz w:val="20"/>
          <w:szCs w:val="20"/>
        </w:rPr>
        <w:t>la cancelación económica</w:t>
      </w:r>
      <w:r>
        <w:rPr>
          <w:b/>
          <w:bCs/>
          <w:sz w:val="20"/>
          <w:szCs w:val="20"/>
        </w:rPr>
        <w:t>.</w:t>
      </w:r>
    </w:p>
    <w:sectPr w:rsidR="008F35BE" w:rsidRPr="004E67B4" w:rsidSect="00D4249B">
      <w:pgSz w:w="11906" w:h="16838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C30D7"/>
    <w:rsid w:val="00017F50"/>
    <w:rsid w:val="0005029B"/>
    <w:rsid w:val="0008160E"/>
    <w:rsid w:val="001946F4"/>
    <w:rsid w:val="001C6D32"/>
    <w:rsid w:val="002346D2"/>
    <w:rsid w:val="00266F43"/>
    <w:rsid w:val="00447556"/>
    <w:rsid w:val="00455ED5"/>
    <w:rsid w:val="004663FE"/>
    <w:rsid w:val="004E67B4"/>
    <w:rsid w:val="00535FD5"/>
    <w:rsid w:val="00566710"/>
    <w:rsid w:val="005F33E8"/>
    <w:rsid w:val="00755B0F"/>
    <w:rsid w:val="0077651C"/>
    <w:rsid w:val="00801E22"/>
    <w:rsid w:val="008C30D7"/>
    <w:rsid w:val="008F35BE"/>
    <w:rsid w:val="009D5B7F"/>
    <w:rsid w:val="00AE4E07"/>
    <w:rsid w:val="00B93705"/>
    <w:rsid w:val="00C26590"/>
    <w:rsid w:val="00C5682B"/>
    <w:rsid w:val="00CB162F"/>
    <w:rsid w:val="00CF4393"/>
    <w:rsid w:val="00D20DD3"/>
    <w:rsid w:val="00D24746"/>
    <w:rsid w:val="00D4249B"/>
    <w:rsid w:val="00D91F29"/>
    <w:rsid w:val="00E40CED"/>
    <w:rsid w:val="00E42B87"/>
    <w:rsid w:val="00F734CB"/>
    <w:rsid w:val="00F76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ABDD4FC"/>
  <w15:docId w15:val="{0A041C21-A61E-48F6-B543-BC0F30CD42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sz w:val="22"/>
        <w:szCs w:val="22"/>
        <w:lang w:val="es-ES_tradnl" w:eastAsia="es-ES_tradn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249B"/>
    <w:pPr>
      <w:spacing w:after="200" w:line="276" w:lineRule="auto"/>
    </w:pPr>
    <w:rPr>
      <w:lang w:val="es-E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rsid w:val="001C6D32"/>
    <w:pPr>
      <w:spacing w:after="0" w:line="240" w:lineRule="auto"/>
    </w:pPr>
    <w:rPr>
      <w:rFonts w:ascii="Tahoma" w:hAnsi="Tahoma"/>
      <w:sz w:val="16"/>
      <w:szCs w:val="16"/>
      <w:lang w:val="es-ES_tradnl" w:eastAsia="es-ES_tradnl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locked/>
    <w:rsid w:val="001C6D32"/>
    <w:rPr>
      <w:rFonts w:ascii="Tahoma" w:hAnsi="Tahoma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8646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179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JOSE MARTINEZ GARCIA</dc:creator>
  <cp:lastModifiedBy>Daniel Jimenez - Avalmadrid SGR</cp:lastModifiedBy>
  <cp:revision>9</cp:revision>
  <dcterms:created xsi:type="dcterms:W3CDTF">2013-01-08T09:07:00Z</dcterms:created>
  <dcterms:modified xsi:type="dcterms:W3CDTF">2024-12-10T11:05:00Z</dcterms:modified>
</cp:coreProperties>
</file>